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4392" w14:textId="4ED50F61" w:rsidR="00B71AEE" w:rsidRPr="003D2817" w:rsidRDefault="003D2817" w:rsidP="003D28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Pr="003D2817">
        <w:rPr>
          <w:rFonts w:ascii="TH SarabunIT๙" w:hAnsi="TH SarabunIT๙" w:cs="TH SarabunIT๙"/>
          <w:sz w:val="32"/>
          <w:szCs w:val="32"/>
          <w:cs/>
        </w:rPr>
        <w:t xml:space="preserve">แบบ วอ. </w:t>
      </w:r>
      <w:r w:rsidR="005F5A1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E8536E6" w14:textId="48B17FAF" w:rsidR="00060897" w:rsidRDefault="003D2817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2817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คำขอ</w:t>
      </w:r>
      <w:r w:rsidR="000F6C34">
        <w:rPr>
          <w:rFonts w:ascii="TH SarabunIT๙" w:hAnsi="TH SarabunIT๙" w:cs="TH SarabunIT๙" w:hint="cs"/>
          <w:b/>
          <w:bCs/>
          <w:sz w:val="36"/>
          <w:szCs w:val="36"/>
          <w:cs/>
        </w:rPr>
        <w:t>ต่ออายุใบอนุญาต</w:t>
      </w:r>
    </w:p>
    <w:p w14:paraId="2476EFB9" w14:textId="77777777" w:rsidR="000F6C34" w:rsidRPr="000F6C34" w:rsidRDefault="000F6C34" w:rsidP="003D2817">
      <w:pPr>
        <w:spacing w:after="0"/>
        <w:jc w:val="center"/>
        <w:rPr>
          <w:rFonts w:ascii="TH SarabunIT๙" w:hAnsi="TH SarabunIT๙" w:cs="TH SarabunIT๙" w:hint="cs"/>
          <w:b/>
          <w:bCs/>
          <w:sz w:val="12"/>
          <w:szCs w:val="12"/>
        </w:rPr>
      </w:pPr>
    </w:p>
    <w:p w14:paraId="2388AA03" w14:textId="52753168" w:rsidR="00060897" w:rsidRDefault="005646B6" w:rsidP="000F6C34">
      <w:pPr>
        <w:tabs>
          <w:tab w:val="left" w:pos="4678"/>
          <w:tab w:val="left" w:pos="5812"/>
          <w:tab w:val="left" w:pos="808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D046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D046FB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78EE8" w14:textId="5743A88D" w:rsidR="003D2817" w:rsidRDefault="003D2817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/>
          <w:i/>
          <w:i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                     </w:t>
      </w:r>
      <w:r w:rsidR="000F6C34">
        <w:rPr>
          <w:rFonts w:ascii="TH SarabunIT๙" w:hAnsi="TH SarabunIT๙" w:cs="TH SarabunIT๙" w:hint="cs"/>
          <w:i/>
          <w:iCs/>
          <w:sz w:val="28"/>
          <w:cs/>
        </w:rPr>
        <w:t xml:space="preserve">        </w:t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(บุคคลธรรมดา/นิติบุคคล)</w:t>
      </w:r>
    </w:p>
    <w:p w14:paraId="54D5602F" w14:textId="77777777" w:rsidR="000F6C34" w:rsidRPr="000F6C34" w:rsidRDefault="000F6C34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 w:hint="cs"/>
          <w:i/>
          <w:iCs/>
          <w:sz w:val="6"/>
          <w:szCs w:val="6"/>
          <w:cs/>
        </w:rPr>
      </w:pPr>
    </w:p>
    <w:p w14:paraId="35973BD8" w14:textId="5D3FBB63" w:rsidR="00987074" w:rsidRPr="005646B6" w:rsidRDefault="005646B6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ประจำตัวผู้เสียภาษีอาการ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27FA10" w14:textId="77777777" w:rsidR="000F6C34" w:rsidRDefault="003D2817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สถานที่ติดต่อของข้าพเจ้าตั้งอยู่เลขที่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มู่ที่</w:t>
      </w:r>
      <w:r w:rsidR="000F6C34"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80AB63" w14:textId="623BAFC8" w:rsidR="000F6C34" w:rsidRDefault="00987074" w:rsidP="000F6C34">
      <w:pPr>
        <w:tabs>
          <w:tab w:val="left" w:pos="567"/>
          <w:tab w:val="left" w:pos="368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3D2817"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8E8C11" w14:textId="77777777" w:rsidR="000F6C34" w:rsidRPr="000F6C34" w:rsidRDefault="00987074" w:rsidP="000F6C34">
      <w:pPr>
        <w:tabs>
          <w:tab w:val="left" w:pos="567"/>
          <w:tab w:val="left" w:pos="3686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52C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0F6C34"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003802" w14:textId="77777777" w:rsidR="000F6C34" w:rsidRDefault="0006052C" w:rsidP="000F6C34">
      <w:pPr>
        <w:tabs>
          <w:tab w:val="left" w:pos="567"/>
          <w:tab w:val="left" w:pos="5103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6115EB" w14:textId="77777777" w:rsidR="000F6C34" w:rsidRDefault="000F6C34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สถานที่ผลิตวัตถุอันตราย ชื่อ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692A253" w14:textId="77777777" w:rsidR="000F6C34" w:rsidRDefault="000F6C34" w:rsidP="000F6C34">
      <w:pPr>
        <w:tabs>
          <w:tab w:val="left" w:pos="567"/>
          <w:tab w:val="left" w:pos="368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6A2EB6" w14:textId="77777777" w:rsidR="000F6C34" w:rsidRPr="000F6C34" w:rsidRDefault="000F6C34" w:rsidP="000F6C34">
      <w:pPr>
        <w:tabs>
          <w:tab w:val="left" w:pos="567"/>
          <w:tab w:val="left" w:pos="3686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8EA674" w14:textId="77777777" w:rsidR="000F6C34" w:rsidRDefault="000F6C34" w:rsidP="000F6C34">
      <w:pPr>
        <w:tabs>
          <w:tab w:val="left" w:pos="567"/>
          <w:tab w:val="left" w:pos="5103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383C99" w14:textId="553042B5" w:rsidR="000F6C34" w:rsidRDefault="000F6C34" w:rsidP="000F6C34">
      <w:pPr>
        <w:tabs>
          <w:tab w:val="left" w:pos="567"/>
          <w:tab w:val="left" w:pos="4253"/>
          <w:tab w:val="left" w:pos="5812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เก็บรักษาวัตถุอันตราย ชื่อ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EEB018" w14:textId="77777777" w:rsidR="000F6C34" w:rsidRDefault="000F6C34" w:rsidP="000F6C34">
      <w:pPr>
        <w:tabs>
          <w:tab w:val="left" w:pos="567"/>
          <w:tab w:val="left" w:pos="3686"/>
          <w:tab w:val="left" w:pos="6237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E64C88" w14:textId="77777777" w:rsidR="000F6C34" w:rsidRPr="000F6C34" w:rsidRDefault="000F6C34" w:rsidP="000F6C34">
      <w:pPr>
        <w:tabs>
          <w:tab w:val="left" w:pos="567"/>
          <w:tab w:val="left" w:pos="3686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0F6C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12BFA5" w14:textId="77777777" w:rsidR="000F6C34" w:rsidRDefault="000F6C34" w:rsidP="000F6C34">
      <w:pPr>
        <w:tabs>
          <w:tab w:val="left" w:pos="567"/>
          <w:tab w:val="left" w:pos="5103"/>
          <w:tab w:val="left" w:pos="6663"/>
          <w:tab w:val="left" w:pos="751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E5C4C7" w14:textId="5299C926" w:rsidR="000F6C34" w:rsidRDefault="000F6C34" w:rsidP="000F6C34">
      <w:pPr>
        <w:tabs>
          <w:tab w:val="left" w:pos="567"/>
          <w:tab w:val="left" w:pos="2552"/>
          <w:tab w:val="left" w:pos="510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เป็นผู้ได้รับใบอนุญาต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ผลิตวัตถุอันตราย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นำเข้าวัตถุอันตราย</w:t>
      </w:r>
    </w:p>
    <w:p w14:paraId="29114604" w14:textId="6FC2F541" w:rsidR="00FB6BBB" w:rsidRDefault="00FB6BBB" w:rsidP="00FB6BBB">
      <w:pPr>
        <w:tabs>
          <w:tab w:val="left" w:pos="567"/>
          <w:tab w:val="left" w:pos="2552"/>
          <w:tab w:val="left" w:pos="510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ส่งออกวัตถุอันตราย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มีไว้ในครอบครองซึ่งวัตถุอันตราย</w:t>
      </w:r>
    </w:p>
    <w:p w14:paraId="06BFCCBF" w14:textId="62ECD9F6" w:rsidR="000F6C34" w:rsidRDefault="00FB6BBB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มีความประสงค์ขอต่ออายุใบอนุญาต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6BBB">
        <w:rPr>
          <w:rFonts w:ascii="TH SarabunIT๙" w:hAnsi="TH SarabunIT๙" w:cs="TH SarabunIT๙" w:hint="cs"/>
          <w:sz w:val="32"/>
          <w:szCs w:val="32"/>
          <w:u w:val="dotted"/>
          <w:cs/>
        </w:rPr>
        <w:t>มีไว้ในครอบครองซึ่งวัตถุอันตราย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AB3592" w14:textId="471F1A95" w:rsidR="00FB6BBB" w:rsidRDefault="00FB6BBB" w:rsidP="00FB6BBB">
      <w:pPr>
        <w:tabs>
          <w:tab w:val="left" w:pos="567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ใบอนุญาตเลขที่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560074" w14:textId="77777777" w:rsidR="00FB6BBB" w:rsidRDefault="00FB6BBB" w:rsidP="00FB6BBB">
      <w:pPr>
        <w:tabs>
          <w:tab w:val="left" w:pos="567"/>
          <w:tab w:val="left" w:pos="2552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พร้อมกันนี้ข้าพเจ้าได้ส่ง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</w:p>
    <w:p w14:paraId="405568CA" w14:textId="77777777" w:rsidR="00FB6BBB" w:rsidRDefault="00FB6BBB" w:rsidP="00FB6BBB">
      <w:pPr>
        <w:tabs>
          <w:tab w:val="left" w:pos="567"/>
          <w:tab w:val="left" w:pos="2552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ระบุ</w:t>
      </w:r>
      <w:r w:rsidRPr="00FB6B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1F4879" w14:textId="11310040" w:rsidR="000F6C34" w:rsidRDefault="00FB6BBB" w:rsidP="00FB6BBB">
      <w:pPr>
        <w:tabs>
          <w:tab w:val="left" w:pos="567"/>
          <w:tab w:val="left" w:pos="2552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มาเพื่อประกอบการพิจารณาด้วย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4A109DE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44CC0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C0CED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0893FD" w14:textId="08A62155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14:paraId="4C3A9168" w14:textId="4287A108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08D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780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613BBD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BD3D5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68231C" w14:textId="1E5F5C97" w:rsidR="00730308" w:rsidRDefault="006B544F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730308">
        <w:rPr>
          <w:rFonts w:ascii="TH SarabunIT๙" w:hAnsi="TH SarabunIT๙" w:cs="TH SarabunIT๙"/>
          <w:sz w:val="28"/>
          <w:cs/>
        </w:rPr>
        <w:t>หมายเหตุ</w:t>
      </w:r>
      <w:r w:rsidR="007D1BA0" w:rsidRPr="00730308">
        <w:rPr>
          <w:rFonts w:ascii="TH SarabunIT๙" w:hAnsi="TH SarabunIT๙" w:cs="TH SarabunIT๙"/>
          <w:sz w:val="28"/>
          <w:cs/>
        </w:rPr>
        <w:tab/>
      </w:r>
      <w:r w:rsidR="00730308" w:rsidRPr="00730308">
        <w:rPr>
          <w:rFonts w:ascii="TH SarabunIT๙" w:hAnsi="TH SarabunIT๙" w:cs="TH SarabunIT๙"/>
          <w:sz w:val="28"/>
          <w:cs/>
        </w:rPr>
        <w:tab/>
      </w:r>
      <w:r w:rsidR="00730308">
        <w:rPr>
          <w:rFonts w:ascii="TH SarabunIT๙" w:hAnsi="TH SarabunIT๙" w:cs="TH SarabunIT๙" w:hint="cs"/>
          <w:sz w:val="28"/>
          <w:cs/>
        </w:rPr>
        <w:t xml:space="preserve">ให้ใส่เครื่องหมาย  </w:t>
      </w:r>
      <w:r w:rsidR="00730308">
        <w:rPr>
          <w:rFonts w:ascii="TH SarabunIT๙" w:hAnsi="TH SarabunIT๙" w:cs="TH SarabunIT๙" w:hint="cs"/>
          <w:sz w:val="28"/>
        </w:rPr>
        <w:sym w:font="Wingdings 2" w:char="F050"/>
      </w:r>
      <w:r w:rsidR="00730308">
        <w:rPr>
          <w:rFonts w:ascii="TH SarabunIT๙" w:hAnsi="TH SarabunIT๙" w:cs="TH SarabunIT๙" w:hint="cs"/>
          <w:sz w:val="28"/>
          <w:cs/>
        </w:rPr>
        <w:t xml:space="preserve">  ในช่อง  </w:t>
      </w:r>
      <w:r w:rsidR="00730308" w:rsidRPr="00730308">
        <w:rPr>
          <w:rFonts w:ascii="TH SarabunIT๙" w:hAnsi="TH SarabunIT๙" w:cs="TH SarabunIT๙"/>
          <w:sz w:val="28"/>
        </w:rPr>
        <w:sym w:font="Wingdings 2" w:char="F0A3"/>
      </w:r>
      <w:r w:rsidR="00730308">
        <w:rPr>
          <w:rFonts w:ascii="TH SarabunIT๙" w:hAnsi="TH SarabunIT๙" w:cs="TH SarabunIT๙" w:hint="cs"/>
          <w:sz w:val="28"/>
          <w:cs/>
        </w:rPr>
        <w:t xml:space="preserve">  หน้าข้อความที่ต้องการ</w:t>
      </w:r>
    </w:p>
    <w:p w14:paraId="25FDE7D1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27C282CB" w14:textId="77777777" w:rsidR="00730308" w:rsidRPr="00FB6BBB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33198E34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F99789B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49D7E18C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37F64125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A7EC5CA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7C44339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14301FE5" w14:textId="6F53CFD9" w:rsidR="00730308" w:rsidRDefault="00730308" w:rsidP="00730308">
      <w:pPr>
        <w:tabs>
          <w:tab w:val="left" w:pos="567"/>
          <w:tab w:val="left" w:pos="2694"/>
          <w:tab w:val="left" w:pos="5387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8D2E24">
        <w:rPr>
          <w:rFonts w:ascii="TH SarabunPSK" w:hAnsi="TH SarabunPSK" w:cs="TH SarabunPSK"/>
          <w:sz w:val="32"/>
          <w:szCs w:val="32"/>
          <w:cs/>
        </w:rPr>
        <w:t>คำขอ</w:t>
      </w:r>
      <w:r>
        <w:rPr>
          <w:rFonts w:ascii="TH SarabunPSK" w:hAnsi="TH SarabunPSK" w:cs="TH SarabunPSK"/>
          <w:sz w:val="32"/>
          <w:szCs w:val="32"/>
        </w:rPr>
        <w:t>:</w:t>
      </w:r>
      <w:r w:rsidRPr="007D1BA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A3E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730308" w:rsidSect="003D2817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52C"/>
    <w:rsid w:val="00060897"/>
    <w:rsid w:val="000F6C34"/>
    <w:rsid w:val="00184390"/>
    <w:rsid w:val="00226F42"/>
    <w:rsid w:val="00261305"/>
    <w:rsid w:val="003D2817"/>
    <w:rsid w:val="004A3E4B"/>
    <w:rsid w:val="005646B6"/>
    <w:rsid w:val="005F5A10"/>
    <w:rsid w:val="006B544F"/>
    <w:rsid w:val="00730308"/>
    <w:rsid w:val="00776DD9"/>
    <w:rsid w:val="007808D4"/>
    <w:rsid w:val="0078347D"/>
    <w:rsid w:val="0079573A"/>
    <w:rsid w:val="007D1BA0"/>
    <w:rsid w:val="007F7820"/>
    <w:rsid w:val="00882358"/>
    <w:rsid w:val="008D2E24"/>
    <w:rsid w:val="008E682D"/>
    <w:rsid w:val="00987074"/>
    <w:rsid w:val="009C52A8"/>
    <w:rsid w:val="00A4643F"/>
    <w:rsid w:val="00B71AEE"/>
    <w:rsid w:val="00D046FB"/>
    <w:rsid w:val="00E15787"/>
    <w:rsid w:val="00FB6BBB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B6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4</cp:revision>
  <dcterms:created xsi:type="dcterms:W3CDTF">2025-02-21T09:13:00Z</dcterms:created>
  <dcterms:modified xsi:type="dcterms:W3CDTF">2025-02-21T09:29:00Z</dcterms:modified>
</cp:coreProperties>
</file>